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D66DBA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4C44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F42B0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7DAF4B79" w:rsidR="00D42249" w:rsidRPr="003F5314" w:rsidRDefault="004C44EB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4EB">
        <w:rPr>
          <w:rFonts w:ascii="Times New Roman" w:eastAsia="Calibri" w:hAnsi="Times New Roman" w:cs="Times New Roman"/>
          <w:b/>
          <w:sz w:val="24"/>
          <w:szCs w:val="24"/>
          <w:lang w:val="en-US"/>
        </w:rPr>
        <w:t>DCG</w:t>
      </w:r>
      <w:r w:rsidR="00F42B0B">
        <w:rPr>
          <w:rFonts w:ascii="Times New Roman" w:eastAsia="Calibri" w:hAnsi="Times New Roman" w:cs="Times New Roman"/>
          <w:b/>
          <w:sz w:val="24"/>
          <w:szCs w:val="24"/>
          <w:lang w:val="en-US"/>
        </w:rPr>
        <w:t>/DIPCRGD</w:t>
      </w:r>
      <w:r w:rsidR="00B02647" w:rsidRPr="004C44EB">
        <w:rPr>
          <w:rFonts w:ascii="Times New Roman" w:eastAsia="Calibri" w:hAnsi="Times New Roman" w:cs="Times New Roman"/>
          <w:b/>
          <w:sz w:val="24"/>
          <w:szCs w:val="24"/>
          <w:lang w:val="en-US"/>
        </w:rPr>
        <w:t>10</w:t>
      </w:r>
      <w:r w:rsidR="00B026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2</w:t>
      </w:r>
      <w:r w:rsidR="00B02647" w:rsidRPr="0058343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CHILD</w:t>
      </w:r>
      <w:r w:rsidR="00583430" w:rsidRPr="0058343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RIGHTS AS HUMAN RIGHTS PART (I)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2E5DE46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70F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F72EFE1" w14:textId="7EAE5EA7" w:rsidR="00583430" w:rsidRPr="00583430" w:rsidRDefault="00583430" w:rsidP="00583430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1.</w:t>
      </w:r>
      <w:r w:rsidRPr="0058343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Answer the following questions: </w:t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 xml:space="preserve"> </w:t>
      </w:r>
      <w:r w:rsid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</w:t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2</w:t>
      </w:r>
      <w:r w:rsidR="001F5EC7"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4=8</w:t>
      </w:r>
    </w:p>
    <w:p w14:paraId="37696C39" w14:textId="40526FA5" w:rsidR="00583430" w:rsidRPr="00B02647" w:rsidRDefault="00583430" w:rsidP="00B02647">
      <w:pPr>
        <w:pStyle w:val="ListParagraph"/>
        <w:numPr>
          <w:ilvl w:val="0"/>
          <w:numId w:val="89"/>
        </w:num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02647">
        <w:rPr>
          <w:rFonts w:ascii="Times New Roman" w:eastAsia="Calibri" w:hAnsi="Times New Roman" w:cs="Times New Roman"/>
          <w:sz w:val="24"/>
          <w:szCs w:val="24"/>
          <w:lang w:val="en-US"/>
        </w:rPr>
        <w:t>Human rights are the basic rights and freedoms that belong to every person in the world by virtue of being. …..</w:t>
      </w:r>
    </w:p>
    <w:p w14:paraId="6269863F" w14:textId="77777777" w:rsidR="00583430" w:rsidRPr="00583430" w:rsidRDefault="00583430" w:rsidP="00583430">
      <w:pPr>
        <w:numPr>
          <w:ilvl w:val="0"/>
          <w:numId w:val="79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A citizen of a nation</w:t>
      </w:r>
    </w:p>
    <w:p w14:paraId="054FF9EE" w14:textId="155863CB" w:rsidR="00583430" w:rsidRPr="00583430" w:rsidRDefault="00B02647" w:rsidP="00583430">
      <w:pPr>
        <w:numPr>
          <w:ilvl w:val="0"/>
          <w:numId w:val="79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Member of</w:t>
      </w:r>
      <w:r w:rsidR="00583430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the human society</w:t>
      </w:r>
    </w:p>
    <w:p w14:paraId="6833C72C" w14:textId="41EA4DF7" w:rsidR="00583430" w:rsidRPr="00583430" w:rsidRDefault="00B02647" w:rsidP="00583430">
      <w:pPr>
        <w:numPr>
          <w:ilvl w:val="0"/>
          <w:numId w:val="79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A human</w:t>
      </w:r>
      <w:r w:rsidR="00583430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</w:p>
    <w:p w14:paraId="59216A7A" w14:textId="1585B16A" w:rsidR="00583430" w:rsidRDefault="00583430" w:rsidP="00583430">
      <w:pPr>
        <w:numPr>
          <w:ilvl w:val="0"/>
          <w:numId w:val="79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Literate and knowledgeable</w:t>
      </w:r>
    </w:p>
    <w:p w14:paraId="137801DC" w14:textId="77777777" w:rsidR="00583430" w:rsidRPr="00F42B0B" w:rsidRDefault="00583430" w:rsidP="00583430">
      <w:pPr>
        <w:ind w:left="1440"/>
        <w:contextualSpacing/>
        <w:rPr>
          <w:rFonts w:ascii="Times New Roman" w:eastAsia="Calibri" w:hAnsi="Times New Roman" w:cs="Times New Roman"/>
          <w:sz w:val="2"/>
          <w:szCs w:val="2"/>
          <w:lang w:val="en-US"/>
        </w:rPr>
      </w:pPr>
    </w:p>
    <w:p w14:paraId="71FEAA73" w14:textId="03C0D803" w:rsidR="00583430" w:rsidRPr="00B02647" w:rsidRDefault="00583430" w:rsidP="00B02647">
      <w:pPr>
        <w:pStyle w:val="ListParagraph"/>
        <w:numPr>
          <w:ilvl w:val="0"/>
          <w:numId w:val="89"/>
        </w:num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02647">
        <w:rPr>
          <w:rFonts w:ascii="Times New Roman" w:eastAsia="Calibri" w:hAnsi="Times New Roman" w:cs="Times New Roman"/>
          <w:sz w:val="24"/>
          <w:szCs w:val="24"/>
          <w:lang w:val="en-US"/>
        </w:rPr>
        <w:t>Non-</w:t>
      </w:r>
      <w:r w:rsidR="00B02647" w:rsidRPr="00B02647">
        <w:rPr>
          <w:rFonts w:ascii="Times New Roman" w:eastAsia="Calibri" w:hAnsi="Times New Roman" w:cs="Times New Roman"/>
          <w:sz w:val="24"/>
          <w:szCs w:val="24"/>
          <w:lang w:val="en-US"/>
        </w:rPr>
        <w:t>derivable</w:t>
      </w:r>
      <w:r w:rsidRPr="00B02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rights </w:t>
      </w:r>
      <w:r w:rsidR="00F42B0B" w:rsidRPr="00B02647">
        <w:rPr>
          <w:rFonts w:ascii="Times New Roman" w:eastAsia="Calibri" w:hAnsi="Times New Roman" w:cs="Times New Roman"/>
          <w:sz w:val="24"/>
          <w:szCs w:val="24"/>
          <w:lang w:val="en-US"/>
        </w:rPr>
        <w:t>mean</w:t>
      </w:r>
      <w:r w:rsidRPr="00B02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those </w:t>
      </w:r>
      <w:proofErr w:type="gramStart"/>
      <w:r w:rsidRPr="00B02647">
        <w:rPr>
          <w:rFonts w:ascii="Times New Roman" w:eastAsia="Calibri" w:hAnsi="Times New Roman" w:cs="Times New Roman"/>
          <w:sz w:val="24"/>
          <w:szCs w:val="24"/>
          <w:lang w:val="en-US"/>
        </w:rPr>
        <w:t>rights</w:t>
      </w:r>
      <w:proofErr w:type="gramEnd"/>
      <w:r w:rsidRPr="00B02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51DDFFB4" w14:textId="3843AAA3" w:rsidR="00583430" w:rsidRPr="00583430" w:rsidRDefault="00583430" w:rsidP="00583430">
      <w:pPr>
        <w:numPr>
          <w:ilvl w:val="0"/>
          <w:numId w:val="80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Which cannot be </w:t>
      </w:r>
      <w:r w:rsidR="005B3F2C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inherited</w:t>
      </w:r>
      <w:r w:rsidR="00F42B0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4CA77508" w14:textId="16F5F700" w:rsidR="00583430" w:rsidRPr="00583430" w:rsidRDefault="00583430" w:rsidP="00583430">
      <w:pPr>
        <w:numPr>
          <w:ilvl w:val="0"/>
          <w:numId w:val="80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Which needed to </w:t>
      </w:r>
      <w:r w:rsidR="00B02647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acquire</w:t>
      </w:r>
      <w:r w:rsidR="00F42B0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4F41892D" w14:textId="75116EEC" w:rsidR="00583430" w:rsidRPr="00583430" w:rsidRDefault="00583430" w:rsidP="00583430">
      <w:pPr>
        <w:numPr>
          <w:ilvl w:val="0"/>
          <w:numId w:val="80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Which cannot be suspended or restricted in any </w:t>
      </w:r>
      <w:r w:rsidR="00B02647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circumstances</w:t>
      </w:r>
      <w:r w:rsidR="00F42B0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2BAC9F83" w14:textId="4D61B403" w:rsidR="00583430" w:rsidRDefault="00583430" w:rsidP="00583430">
      <w:pPr>
        <w:numPr>
          <w:ilvl w:val="0"/>
          <w:numId w:val="80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Which are needed to derive from the </w:t>
      </w:r>
      <w:r w:rsidR="00F42B0B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society</w:t>
      </w:r>
      <w:r w:rsidR="00F42B0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63EC9F9A" w14:textId="77777777" w:rsidR="00583430" w:rsidRPr="00F42B0B" w:rsidRDefault="00583430" w:rsidP="00583430">
      <w:pPr>
        <w:ind w:left="1140"/>
        <w:contextualSpacing/>
        <w:rPr>
          <w:rFonts w:ascii="Times New Roman" w:eastAsia="Calibri" w:hAnsi="Times New Roman" w:cs="Times New Roman"/>
          <w:sz w:val="4"/>
          <w:szCs w:val="4"/>
          <w:lang w:val="en-US"/>
        </w:rPr>
      </w:pPr>
    </w:p>
    <w:p w14:paraId="1FED8F20" w14:textId="1E87BC99" w:rsidR="00583430" w:rsidRPr="00583430" w:rsidRDefault="00583430" w:rsidP="00B02647">
      <w:pPr>
        <w:numPr>
          <w:ilvl w:val="0"/>
          <w:numId w:val="89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Rights to participation </w:t>
      </w:r>
      <w:r w:rsidR="00B02647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includes.</w:t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77988188" w14:textId="74887DC1" w:rsidR="00583430" w:rsidRPr="00583430" w:rsidRDefault="00583430" w:rsidP="00583430">
      <w:pPr>
        <w:numPr>
          <w:ilvl w:val="0"/>
          <w:numId w:val="81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Rights to get protection from all </w:t>
      </w:r>
      <w:r w:rsidR="00F42B0B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violence.</w:t>
      </w:r>
    </w:p>
    <w:p w14:paraId="30AE467A" w14:textId="226AA122" w:rsidR="00583430" w:rsidRPr="00583430" w:rsidRDefault="00583430" w:rsidP="00583430">
      <w:pPr>
        <w:numPr>
          <w:ilvl w:val="0"/>
          <w:numId w:val="81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Rights to get protection from </w:t>
      </w:r>
      <w:r w:rsidR="00F42B0B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all types</w:t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</w:t>
      </w:r>
      <w:r w:rsidR="00F42B0B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violence.</w:t>
      </w:r>
    </w:p>
    <w:p w14:paraId="28D28AC4" w14:textId="1BDA2293" w:rsidR="00583430" w:rsidRPr="00583430" w:rsidRDefault="00583430" w:rsidP="00583430">
      <w:pPr>
        <w:numPr>
          <w:ilvl w:val="0"/>
          <w:numId w:val="81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Rights to get respect for the views of the </w:t>
      </w:r>
      <w:r w:rsidR="00F42B0B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child.</w:t>
      </w:r>
    </w:p>
    <w:p w14:paraId="30224FE1" w14:textId="77777777" w:rsidR="00583430" w:rsidRPr="00583430" w:rsidRDefault="00583430" w:rsidP="00583430">
      <w:pPr>
        <w:numPr>
          <w:ilvl w:val="0"/>
          <w:numId w:val="81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Rights against any types of sexual abuse. </w:t>
      </w:r>
    </w:p>
    <w:p w14:paraId="2F5F39F0" w14:textId="77777777" w:rsidR="00583430" w:rsidRPr="00F42B0B" w:rsidRDefault="00583430" w:rsidP="00583430">
      <w:pPr>
        <w:ind w:left="1080"/>
        <w:contextualSpacing/>
        <w:rPr>
          <w:rFonts w:ascii="Times New Roman" w:eastAsia="Calibri" w:hAnsi="Times New Roman" w:cs="Times New Roman"/>
          <w:sz w:val="8"/>
          <w:szCs w:val="8"/>
          <w:lang w:val="en-US"/>
        </w:rPr>
      </w:pPr>
    </w:p>
    <w:p w14:paraId="733E85CD" w14:textId="6085E8A6" w:rsidR="00583430" w:rsidRPr="00583430" w:rsidRDefault="00583430" w:rsidP="00B02647">
      <w:pPr>
        <w:numPr>
          <w:ilvl w:val="0"/>
          <w:numId w:val="89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 producing international standards to </w:t>
      </w:r>
      <w:r w:rsidR="00B02647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ensure legal</w:t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5B3F2C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protection against</w:t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child </w:t>
      </w:r>
      <w:proofErr w:type="spellStart"/>
      <w:r w:rsidR="00F42B0B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labour</w:t>
      </w:r>
      <w:proofErr w:type="spellEnd"/>
      <w:r w:rsidR="00F42B0B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has</w:t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done by </w:t>
      </w:r>
    </w:p>
    <w:p w14:paraId="409FEC9A" w14:textId="77777777" w:rsidR="00583430" w:rsidRPr="00583430" w:rsidRDefault="00583430" w:rsidP="00583430">
      <w:pPr>
        <w:numPr>
          <w:ilvl w:val="0"/>
          <w:numId w:val="82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UNESCO</w:t>
      </w:r>
    </w:p>
    <w:p w14:paraId="5244B5C6" w14:textId="77777777" w:rsidR="00583430" w:rsidRPr="00583430" w:rsidRDefault="00583430" w:rsidP="00583430">
      <w:pPr>
        <w:numPr>
          <w:ilvl w:val="0"/>
          <w:numId w:val="82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UNDP</w:t>
      </w:r>
    </w:p>
    <w:p w14:paraId="30FE4100" w14:textId="77777777" w:rsidR="00583430" w:rsidRPr="00583430" w:rsidRDefault="00583430" w:rsidP="00583430">
      <w:pPr>
        <w:numPr>
          <w:ilvl w:val="0"/>
          <w:numId w:val="82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ILO</w:t>
      </w:r>
    </w:p>
    <w:p w14:paraId="25106F33" w14:textId="77777777" w:rsidR="00583430" w:rsidRPr="00583430" w:rsidRDefault="00583430" w:rsidP="00583430">
      <w:pPr>
        <w:numPr>
          <w:ilvl w:val="0"/>
          <w:numId w:val="82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UNICEF</w:t>
      </w:r>
    </w:p>
    <w:p w14:paraId="0286B4F9" w14:textId="77777777" w:rsidR="00583430" w:rsidRPr="00583430" w:rsidRDefault="00583430" w:rsidP="0058343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4D965D7" w14:textId="03DF50B1" w:rsidR="00583430" w:rsidRDefault="00F42B0B" w:rsidP="00F42B0B">
      <w:pPr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P.T.O.</w:t>
      </w:r>
    </w:p>
    <w:p w14:paraId="02A6213E" w14:textId="77777777" w:rsidR="004603D0" w:rsidRDefault="004603D0" w:rsidP="00F42B0B">
      <w:pPr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04DA571" w14:textId="5228C9AC" w:rsidR="00583430" w:rsidRPr="00770F5A" w:rsidRDefault="00583430" w:rsidP="00583430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2. Match the following: </w:t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1F5EC7"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   </w:t>
      </w:r>
      <w:r w:rsidR="00B12FE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</w:t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3 </w:t>
      </w:r>
      <w:r w:rsidR="001F5EC7"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770F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2=6</w:t>
      </w:r>
    </w:p>
    <w:p w14:paraId="3DD0A37D" w14:textId="77777777" w:rsidR="00583430" w:rsidRPr="00583430" w:rsidRDefault="00583430" w:rsidP="0058343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I)  Match the following</w:t>
      </w:r>
    </w:p>
    <w:p w14:paraId="081CB82C" w14:textId="2FF1C83D" w:rsidR="00583430" w:rsidRPr="00583430" w:rsidRDefault="00583430" w:rsidP="00583430">
      <w:pPr>
        <w:numPr>
          <w:ilvl w:val="0"/>
          <w:numId w:val="84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Great Charter </w:t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</w:t>
      </w:r>
      <w:proofErr w:type="spellStart"/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   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1945</w:t>
      </w:r>
    </w:p>
    <w:p w14:paraId="50D235F7" w14:textId="77777777" w:rsidR="00583430" w:rsidRPr="00583430" w:rsidRDefault="00583430" w:rsidP="00583430">
      <w:pPr>
        <w:numPr>
          <w:ilvl w:val="0"/>
          <w:numId w:val="84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ILO</w:t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  </w:t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ii)     1689</w:t>
      </w:r>
    </w:p>
    <w:p w14:paraId="2B6D3799" w14:textId="4E41088C" w:rsidR="00583430" w:rsidRPr="00583430" w:rsidRDefault="00583430" w:rsidP="00583430">
      <w:pPr>
        <w:numPr>
          <w:ilvl w:val="0"/>
          <w:numId w:val="84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English Bill of Rights </w:t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  </w:t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iii)    1215</w:t>
      </w:r>
    </w:p>
    <w:p w14:paraId="17FAAD85" w14:textId="3B02BB76" w:rsidR="00583430" w:rsidRPr="00583430" w:rsidRDefault="00B02647" w:rsidP="00583430">
      <w:pPr>
        <w:numPr>
          <w:ilvl w:val="0"/>
          <w:numId w:val="84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Geneva Declaration</w:t>
      </w:r>
      <w:r w:rsidR="00583430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583430"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                                iv)    1864</w:t>
      </w:r>
    </w:p>
    <w:p w14:paraId="06DF7EFE" w14:textId="696E79BC" w:rsidR="00583430" w:rsidRPr="00583430" w:rsidRDefault="00583430" w:rsidP="00583430">
      <w:pPr>
        <w:numPr>
          <w:ilvl w:val="0"/>
          <w:numId w:val="84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United Nations</w:t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                     v)    1919</w:t>
      </w:r>
    </w:p>
    <w:p w14:paraId="4717882D" w14:textId="5B07A283" w:rsidR="00583430" w:rsidRPr="00770F5A" w:rsidRDefault="00583430" w:rsidP="00583430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583430">
        <w:rPr>
          <w:rFonts w:ascii="Times New Roman" w:eastAsia="Calibri" w:hAnsi="Times New Roman" w:cs="Times New Roman"/>
          <w:sz w:val="24"/>
          <w:szCs w:val="24"/>
          <w:lang w:val="en-US"/>
        </w:rPr>
        <w:t>II)</w:t>
      </w:r>
      <w:r w:rsidR="00F42B0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</w:p>
    <w:p w14:paraId="6CCFFF23" w14:textId="34C9B917" w:rsidR="00583430" w:rsidRPr="00770F5A" w:rsidRDefault="00583430" w:rsidP="0058343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a)   UDHR </w:t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                      </w:t>
      </w:r>
      <w:proofErr w:type="spellStart"/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)    1950</w:t>
      </w:r>
    </w:p>
    <w:p w14:paraId="027BC4ED" w14:textId="699B9CC8" w:rsidR="00583430" w:rsidRPr="00770F5A" w:rsidRDefault="00583430" w:rsidP="0058343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b) ICCPR</w:t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                                  ii)   1969</w:t>
      </w:r>
    </w:p>
    <w:p w14:paraId="613E5817" w14:textId="38FC2F99" w:rsidR="00583430" w:rsidRPr="00770F5A" w:rsidRDefault="00583430" w:rsidP="0058343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c) Convention for the Protection of                           iii)   1948</w:t>
      </w:r>
    </w:p>
    <w:p w14:paraId="2FC659B4" w14:textId="77777777" w:rsidR="00583430" w:rsidRPr="00770F5A" w:rsidRDefault="00583430" w:rsidP="0058343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Human Rights and Fundamental Freedoms</w:t>
      </w:r>
    </w:p>
    <w:p w14:paraId="676C15B8" w14:textId="7B66B603" w:rsidR="00583430" w:rsidRPr="00770F5A" w:rsidRDefault="00583430" w:rsidP="0058343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d) American Convention on Human Rights </w:t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iv) 1966</w:t>
      </w:r>
    </w:p>
    <w:p w14:paraId="388A310D" w14:textId="08C30253" w:rsidR="00583430" w:rsidRPr="00770F5A" w:rsidRDefault="00583430" w:rsidP="0058343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f)  ICESCR</w:t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v)   1966</w:t>
      </w:r>
    </w:p>
    <w:p w14:paraId="6E9B0D3C" w14:textId="42061C16" w:rsidR="00B02647" w:rsidRPr="00770F5A" w:rsidRDefault="00B02647" w:rsidP="00B02647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III)  Fill up the blanks:  </w:t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="00B12FE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 w:rsidR="001F5EC7"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4=4</w:t>
      </w:r>
    </w:p>
    <w:p w14:paraId="4D57B354" w14:textId="650FF475" w:rsidR="00B02647" w:rsidRPr="00770F5A" w:rsidRDefault="00B02647" w:rsidP="00B02647">
      <w:pPr>
        <w:numPr>
          <w:ilvl w:val="0"/>
          <w:numId w:val="85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United Nations Convention on the rights of the children defines children as every human being below the age of …</w:t>
      </w:r>
      <w:r w:rsidR="00F42B0B"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……………..</w:t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(15 </w:t>
      </w:r>
      <w:proofErr w:type="spellStart"/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yrs</w:t>
      </w:r>
      <w:proofErr w:type="spellEnd"/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/ 18yrs./14yrs.)</w:t>
      </w:r>
    </w:p>
    <w:p w14:paraId="38877329" w14:textId="2264519F" w:rsidR="00B02647" w:rsidRPr="00770F5A" w:rsidRDefault="00B02647" w:rsidP="00B02647">
      <w:pPr>
        <w:numPr>
          <w:ilvl w:val="0"/>
          <w:numId w:val="85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Child below the age of 18 </w:t>
      </w:r>
      <w:proofErr w:type="spellStart"/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yrs</w:t>
      </w:r>
      <w:proofErr w:type="spellEnd"/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……. (can /cannot be) subjected to capital or lifetime imprisonment.</w:t>
      </w:r>
    </w:p>
    <w:p w14:paraId="3F59B6F9" w14:textId="7D9C0924" w:rsidR="00B02647" w:rsidRPr="00770F5A" w:rsidRDefault="00B02647" w:rsidP="00B02647">
      <w:pPr>
        <w:numPr>
          <w:ilvl w:val="0"/>
          <w:numId w:val="85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UNCRC (United Nations Convention on the rights of the children) was adopted in the year………. Res 1989/1969/1979</w:t>
      </w:r>
      <w:r w:rsidR="00F42B0B"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6FCD4871" w14:textId="661795C0" w:rsidR="00B02647" w:rsidRPr="00770F5A" w:rsidRDefault="00B02647" w:rsidP="00B02647">
      <w:pPr>
        <w:numPr>
          <w:ilvl w:val="0"/>
          <w:numId w:val="85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Respect for the views of the Child comes under the rights of …………  Survival/Protection / Participation</w:t>
      </w:r>
      <w:r w:rsidR="00F42B0B"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31611D06" w14:textId="10B0A86E" w:rsidR="00B02647" w:rsidRPr="00770F5A" w:rsidRDefault="00B02647" w:rsidP="00B02647">
      <w:pPr>
        <w:ind w:left="36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IV) True or False </w:t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ab/>
        <w:t>1</w:t>
      </w:r>
      <w:r w:rsidR="001F5EC7"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2 =2</w:t>
      </w:r>
    </w:p>
    <w:p w14:paraId="75A34053" w14:textId="31D8C157" w:rsidR="00B02647" w:rsidRPr="00770F5A" w:rsidRDefault="00B02647" w:rsidP="00B02647">
      <w:pPr>
        <w:numPr>
          <w:ilvl w:val="0"/>
          <w:numId w:val="86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Detention should be the first measure for the children in conflict with law (T/ F)</w:t>
      </w:r>
      <w:r w:rsidR="00F42B0B"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12E7A57E" w14:textId="637DF13B" w:rsidR="00B02647" w:rsidRPr="00770F5A" w:rsidRDefault="00B02647" w:rsidP="00B02647">
      <w:pPr>
        <w:numPr>
          <w:ilvl w:val="0"/>
          <w:numId w:val="86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Corporal Punishment is the best method to rectify the behavior of the child (T/F)</w:t>
      </w:r>
      <w:r w:rsidR="00F42B0B" w:rsidRPr="00770F5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7064BDFE" w14:textId="593016F7" w:rsidR="00F42B0B" w:rsidRDefault="00770F5A" w:rsidP="00770F5A">
      <w:pPr>
        <w:ind w:left="360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P.T.O.</w:t>
      </w:r>
    </w:p>
    <w:p w14:paraId="1E45E59A" w14:textId="77777777" w:rsidR="004603D0" w:rsidRPr="00770F5A" w:rsidRDefault="004603D0" w:rsidP="00770F5A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14:paraId="785BB293" w14:textId="290D25B5" w:rsidR="00B02647" w:rsidRPr="00770F5A" w:rsidRDefault="00B02647" w:rsidP="00B02647">
      <w:pPr>
        <w:rPr>
          <w:rFonts w:ascii="Times New Roman" w:hAnsi="Times New Roman" w:cs="Times New Roman"/>
          <w:sz w:val="24"/>
          <w:szCs w:val="24"/>
        </w:rPr>
      </w:pPr>
      <w:r w:rsidRPr="00770F5A">
        <w:rPr>
          <w:rFonts w:ascii="Times New Roman" w:hAnsi="Times New Roman" w:cs="Times New Roman"/>
          <w:sz w:val="24"/>
          <w:szCs w:val="24"/>
        </w:rPr>
        <w:t xml:space="preserve">3. Write short notes on </w:t>
      </w:r>
      <w:r w:rsidRPr="00B12FEE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770F5A">
        <w:rPr>
          <w:rFonts w:ascii="Times New Roman" w:hAnsi="Times New Roman" w:cs="Times New Roman"/>
          <w:sz w:val="24"/>
          <w:szCs w:val="24"/>
        </w:rPr>
        <w:t xml:space="preserve"> of the following:    </w:t>
      </w:r>
      <w:r w:rsidRPr="00770F5A">
        <w:rPr>
          <w:rFonts w:ascii="Times New Roman" w:hAnsi="Times New Roman" w:cs="Times New Roman"/>
          <w:sz w:val="24"/>
          <w:szCs w:val="24"/>
        </w:rPr>
        <w:tab/>
      </w:r>
      <w:r w:rsidR="001F5EC7" w:rsidRPr="00770F5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12FE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70F5A">
        <w:rPr>
          <w:rFonts w:ascii="Times New Roman" w:hAnsi="Times New Roman" w:cs="Times New Roman"/>
          <w:sz w:val="24"/>
          <w:szCs w:val="24"/>
        </w:rPr>
        <w:t>5</w:t>
      </w:r>
      <w:r w:rsidR="001F5EC7" w:rsidRPr="00770F5A">
        <w:rPr>
          <w:rFonts w:ascii="Times New Roman" w:hAnsi="Times New Roman" w:cs="Times New Roman"/>
          <w:sz w:val="24"/>
          <w:szCs w:val="24"/>
        </w:rPr>
        <w:t>x</w:t>
      </w:r>
      <w:r w:rsidRPr="00770F5A">
        <w:rPr>
          <w:rFonts w:ascii="Times New Roman" w:hAnsi="Times New Roman" w:cs="Times New Roman"/>
          <w:sz w:val="24"/>
          <w:szCs w:val="24"/>
        </w:rPr>
        <w:t>4= 20</w:t>
      </w:r>
    </w:p>
    <w:p w14:paraId="70DE9BDF" w14:textId="77777777" w:rsidR="00B02647" w:rsidRPr="00770F5A" w:rsidRDefault="00B02647" w:rsidP="00B02647">
      <w:pPr>
        <w:pStyle w:val="ListParagraph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</w:rPr>
      </w:pPr>
      <w:r w:rsidRPr="00770F5A">
        <w:rPr>
          <w:rFonts w:ascii="Times New Roman" w:hAnsi="Times New Roman" w:cs="Times New Roman"/>
          <w:sz w:val="24"/>
          <w:szCs w:val="24"/>
        </w:rPr>
        <w:t xml:space="preserve">Article 9 of CRC (separation from Parents)  </w:t>
      </w:r>
    </w:p>
    <w:p w14:paraId="270EBE90" w14:textId="77777777" w:rsidR="00B02647" w:rsidRPr="00770F5A" w:rsidRDefault="00B02647" w:rsidP="00B02647">
      <w:pPr>
        <w:pStyle w:val="ListParagraph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</w:rPr>
      </w:pPr>
      <w:r w:rsidRPr="00770F5A">
        <w:rPr>
          <w:rFonts w:ascii="Times New Roman" w:hAnsi="Times New Roman" w:cs="Times New Roman"/>
          <w:sz w:val="24"/>
          <w:szCs w:val="24"/>
        </w:rPr>
        <w:t xml:space="preserve"> Article 37 of CRC (Detention and Punishment)</w:t>
      </w:r>
    </w:p>
    <w:p w14:paraId="7BB15A39" w14:textId="77777777" w:rsidR="00B02647" w:rsidRPr="00770F5A" w:rsidRDefault="00B02647" w:rsidP="00B02647">
      <w:pPr>
        <w:pStyle w:val="ListParagraph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</w:rPr>
      </w:pPr>
      <w:r w:rsidRPr="00770F5A">
        <w:rPr>
          <w:rFonts w:ascii="Times New Roman" w:hAnsi="Times New Roman" w:cs="Times New Roman"/>
          <w:sz w:val="24"/>
          <w:szCs w:val="24"/>
        </w:rPr>
        <w:t>Best Interest of the Child</w:t>
      </w:r>
    </w:p>
    <w:p w14:paraId="5DDF3A96" w14:textId="77777777" w:rsidR="00B02647" w:rsidRPr="00770F5A" w:rsidRDefault="00B02647" w:rsidP="00B02647">
      <w:pPr>
        <w:pStyle w:val="ListParagraph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</w:rPr>
      </w:pPr>
      <w:r w:rsidRPr="00770F5A">
        <w:rPr>
          <w:rFonts w:ascii="Times New Roman" w:hAnsi="Times New Roman" w:cs="Times New Roman"/>
          <w:sz w:val="24"/>
          <w:szCs w:val="24"/>
        </w:rPr>
        <w:t>First Generation Rights (Civil and Political Rights)</w:t>
      </w:r>
    </w:p>
    <w:p w14:paraId="57D76C53" w14:textId="77777777" w:rsidR="00B02647" w:rsidRPr="00770F5A" w:rsidRDefault="00B02647" w:rsidP="00B02647">
      <w:pPr>
        <w:pStyle w:val="ListParagraph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</w:rPr>
      </w:pPr>
      <w:r w:rsidRPr="00770F5A">
        <w:rPr>
          <w:rFonts w:ascii="Times New Roman" w:hAnsi="Times New Roman" w:cs="Times New Roman"/>
          <w:sz w:val="24"/>
          <w:szCs w:val="24"/>
        </w:rPr>
        <w:t>Third Generation Rights (Collective Development Rights)</w:t>
      </w:r>
    </w:p>
    <w:p w14:paraId="7E639234" w14:textId="77777777" w:rsidR="00B02647" w:rsidRPr="00770F5A" w:rsidRDefault="00B02647" w:rsidP="00B02647">
      <w:pPr>
        <w:pStyle w:val="ListParagraph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</w:rPr>
      </w:pPr>
      <w:r w:rsidRPr="00770F5A">
        <w:rPr>
          <w:rFonts w:ascii="Times New Roman" w:hAnsi="Times New Roman" w:cs="Times New Roman"/>
          <w:sz w:val="24"/>
          <w:szCs w:val="24"/>
        </w:rPr>
        <w:t>Principles of Human Rights</w:t>
      </w:r>
    </w:p>
    <w:p w14:paraId="717D9D53" w14:textId="786C547C" w:rsidR="00B02647" w:rsidRPr="00770F5A" w:rsidRDefault="00B02647" w:rsidP="00B02647">
      <w:pPr>
        <w:rPr>
          <w:rFonts w:ascii="Times New Roman" w:hAnsi="Times New Roman" w:cs="Times New Roman"/>
          <w:sz w:val="24"/>
          <w:szCs w:val="24"/>
        </w:rPr>
      </w:pPr>
      <w:r w:rsidRPr="00770F5A">
        <w:rPr>
          <w:rFonts w:ascii="Times New Roman" w:hAnsi="Times New Roman" w:cs="Times New Roman"/>
          <w:sz w:val="24"/>
          <w:szCs w:val="24"/>
        </w:rPr>
        <w:t xml:space="preserve">4. Describe </w:t>
      </w:r>
      <w:r w:rsidRPr="00B12FEE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770F5A">
        <w:rPr>
          <w:rFonts w:ascii="Times New Roman" w:hAnsi="Times New Roman" w:cs="Times New Roman"/>
          <w:sz w:val="24"/>
          <w:szCs w:val="24"/>
        </w:rPr>
        <w:t xml:space="preserve"> of the following                                    </w:t>
      </w:r>
      <w:r w:rsidR="00B12FE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70F5A">
        <w:rPr>
          <w:rFonts w:ascii="Times New Roman" w:hAnsi="Times New Roman" w:cs="Times New Roman"/>
          <w:sz w:val="24"/>
          <w:szCs w:val="24"/>
        </w:rPr>
        <w:t>10</w:t>
      </w:r>
      <w:r w:rsidR="001F5EC7" w:rsidRPr="00770F5A">
        <w:rPr>
          <w:rFonts w:ascii="Times New Roman" w:hAnsi="Times New Roman" w:cs="Times New Roman"/>
          <w:sz w:val="24"/>
          <w:szCs w:val="24"/>
        </w:rPr>
        <w:t>x</w:t>
      </w:r>
      <w:r w:rsidRPr="00770F5A">
        <w:rPr>
          <w:rFonts w:ascii="Times New Roman" w:hAnsi="Times New Roman" w:cs="Times New Roman"/>
          <w:sz w:val="24"/>
          <w:szCs w:val="24"/>
        </w:rPr>
        <w:t>3=30</w:t>
      </w:r>
    </w:p>
    <w:p w14:paraId="7B096293" w14:textId="18459183" w:rsidR="00B02647" w:rsidRPr="007B5EDD" w:rsidRDefault="00B02647" w:rsidP="001F5EC7">
      <w:pPr>
        <w:pStyle w:val="ListParagraph"/>
        <w:numPr>
          <w:ilvl w:val="0"/>
          <w:numId w:val="8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5EDD">
        <w:rPr>
          <w:rFonts w:ascii="Times New Roman" w:hAnsi="Times New Roman" w:cs="Times New Roman"/>
          <w:sz w:val="24"/>
          <w:szCs w:val="24"/>
        </w:rPr>
        <w:t>Cultural relativism restricts the universal application of Human rights law ------Justify.</w:t>
      </w:r>
    </w:p>
    <w:p w14:paraId="3217911F" w14:textId="2B396E11" w:rsidR="00B02647" w:rsidRPr="007B5EDD" w:rsidRDefault="00B02647" w:rsidP="001F5EC7">
      <w:pPr>
        <w:pStyle w:val="ListParagraph"/>
        <w:numPr>
          <w:ilvl w:val="0"/>
          <w:numId w:val="8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5EDD">
        <w:rPr>
          <w:rFonts w:ascii="Times New Roman" w:hAnsi="Times New Roman" w:cs="Times New Roman"/>
          <w:sz w:val="24"/>
          <w:szCs w:val="24"/>
        </w:rPr>
        <w:t>What is Charity to Rights based   approach, define with suitable example based on your own   experience.</w:t>
      </w:r>
    </w:p>
    <w:p w14:paraId="4D272582" w14:textId="100605EC" w:rsidR="00B02647" w:rsidRPr="007B5EDD" w:rsidRDefault="00B02647" w:rsidP="001F5EC7">
      <w:pPr>
        <w:pStyle w:val="ListParagraph"/>
        <w:numPr>
          <w:ilvl w:val="0"/>
          <w:numId w:val="8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5EDD">
        <w:rPr>
          <w:rFonts w:ascii="Times New Roman" w:hAnsi="Times New Roman" w:cs="Times New Roman"/>
          <w:sz w:val="24"/>
          <w:szCs w:val="24"/>
        </w:rPr>
        <w:t>Highlights the initiatives undertaken by International Labour Organization (ILO) through the Minimum Age (underground)work 1965 and Minimum Age (Sea), (Revised)1936.</w:t>
      </w:r>
    </w:p>
    <w:p w14:paraId="71D6BE7F" w14:textId="77777777" w:rsidR="00B02647" w:rsidRPr="007B5EDD" w:rsidRDefault="00B02647" w:rsidP="001F5EC7">
      <w:pPr>
        <w:pStyle w:val="ListParagraph"/>
        <w:numPr>
          <w:ilvl w:val="0"/>
          <w:numId w:val="8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5EDD">
        <w:rPr>
          <w:rFonts w:ascii="Times New Roman" w:hAnsi="Times New Roman" w:cs="Times New Roman"/>
          <w:sz w:val="24"/>
          <w:szCs w:val="24"/>
        </w:rPr>
        <w:t>Describe the functioning of Human Rights Council</w:t>
      </w:r>
    </w:p>
    <w:p w14:paraId="5656F8E9" w14:textId="77777777" w:rsidR="00B02647" w:rsidRPr="007B5EDD" w:rsidRDefault="00B02647" w:rsidP="001F5EC7">
      <w:pPr>
        <w:pStyle w:val="ListParagraph"/>
        <w:numPr>
          <w:ilvl w:val="0"/>
          <w:numId w:val="8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5EDD">
        <w:rPr>
          <w:rFonts w:ascii="Times New Roman" w:hAnsi="Times New Roman" w:cs="Times New Roman"/>
          <w:sz w:val="24"/>
          <w:szCs w:val="24"/>
        </w:rPr>
        <w:t>Explain the role of Committee for the Rights of the Child</w:t>
      </w:r>
    </w:p>
    <w:p w14:paraId="3ABCF8FE" w14:textId="77777777" w:rsidR="00B02647" w:rsidRDefault="00B02647" w:rsidP="00D77F1A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5F0B6A1" w14:textId="278E9231" w:rsidR="00B02647" w:rsidRDefault="00B02647" w:rsidP="00F42B0B">
      <w:pPr>
        <w:spacing w:line="36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*****</w:t>
      </w:r>
    </w:p>
    <w:p w14:paraId="76381F02" w14:textId="4CDEB743" w:rsidR="00D77F1A" w:rsidRPr="00B02647" w:rsidRDefault="00D77F1A" w:rsidP="00B02647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8F01E6A" w14:textId="77777777" w:rsidR="00D77F1A" w:rsidRPr="00D77F1A" w:rsidRDefault="00D77F1A" w:rsidP="00D77F1A">
      <w:pPr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BADD36F" w14:textId="1CB0744A" w:rsidR="00D77F1A" w:rsidRPr="00D77F1A" w:rsidRDefault="00D77F1A" w:rsidP="00B02647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4AA274F" w14:textId="77777777" w:rsidR="00D77F1A" w:rsidRPr="00D77F1A" w:rsidRDefault="00D77F1A" w:rsidP="00D77F1A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052490" w:rsidSect="00F42B0B">
      <w:pgSz w:w="16838" w:h="11906" w:orient="landscape"/>
      <w:pgMar w:top="426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0916F8"/>
    <w:multiLevelType w:val="hybridMultilevel"/>
    <w:tmpl w:val="1D583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868C6"/>
    <w:multiLevelType w:val="hybridMultilevel"/>
    <w:tmpl w:val="E0442AA0"/>
    <w:lvl w:ilvl="0" w:tplc="19F67B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254BC6"/>
    <w:multiLevelType w:val="hybridMultilevel"/>
    <w:tmpl w:val="A852EBBA"/>
    <w:lvl w:ilvl="0" w:tplc="562413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B603760"/>
    <w:multiLevelType w:val="hybridMultilevel"/>
    <w:tmpl w:val="C8CCB3DA"/>
    <w:lvl w:ilvl="0" w:tplc="36B0552C">
      <w:start w:val="1"/>
      <w:numFmt w:val="upperRoman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06435CC"/>
    <w:multiLevelType w:val="hybridMultilevel"/>
    <w:tmpl w:val="697635E8"/>
    <w:lvl w:ilvl="0" w:tplc="615A28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C96363"/>
    <w:multiLevelType w:val="hybridMultilevel"/>
    <w:tmpl w:val="5192C874"/>
    <w:lvl w:ilvl="0" w:tplc="FD88DF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4E7050"/>
    <w:multiLevelType w:val="hybridMultilevel"/>
    <w:tmpl w:val="1896BADC"/>
    <w:lvl w:ilvl="0" w:tplc="04090013">
      <w:start w:val="1"/>
      <w:numFmt w:val="upperRoman"/>
      <w:lvlText w:val="%1."/>
      <w:lvlJc w:val="righ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20168E7"/>
    <w:multiLevelType w:val="hybridMultilevel"/>
    <w:tmpl w:val="2794CC8E"/>
    <w:lvl w:ilvl="0" w:tplc="DB886D48">
      <w:start w:val="1"/>
      <w:numFmt w:val="lowerRoman"/>
      <w:lvlText w:val="%1)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5081282"/>
    <w:multiLevelType w:val="hybridMultilevel"/>
    <w:tmpl w:val="4A089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77F2081"/>
    <w:multiLevelType w:val="hybridMultilevel"/>
    <w:tmpl w:val="C3285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D025D3"/>
    <w:multiLevelType w:val="hybridMultilevel"/>
    <w:tmpl w:val="F178465C"/>
    <w:lvl w:ilvl="0" w:tplc="99524F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C8849F3"/>
    <w:multiLevelType w:val="hybridMultilevel"/>
    <w:tmpl w:val="D938DE5A"/>
    <w:lvl w:ilvl="0" w:tplc="038A192A">
      <w:start w:val="1"/>
      <w:numFmt w:val="lowerRoman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910515"/>
    <w:multiLevelType w:val="hybridMultilevel"/>
    <w:tmpl w:val="FB685198"/>
    <w:lvl w:ilvl="0" w:tplc="2DC07B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BA937B4"/>
    <w:multiLevelType w:val="hybridMultilevel"/>
    <w:tmpl w:val="BDC6E104"/>
    <w:lvl w:ilvl="0" w:tplc="77B278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E9300AB"/>
    <w:multiLevelType w:val="hybridMultilevel"/>
    <w:tmpl w:val="D068BE28"/>
    <w:lvl w:ilvl="0" w:tplc="2CA29F6E">
      <w:start w:val="1"/>
      <w:numFmt w:val="lowerRoman"/>
      <w:lvlText w:val="%1)"/>
      <w:lvlJc w:val="left"/>
      <w:pPr>
        <w:ind w:left="8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2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BA3E8A"/>
    <w:multiLevelType w:val="hybridMultilevel"/>
    <w:tmpl w:val="0A6C2CBE"/>
    <w:lvl w:ilvl="0" w:tplc="E12CFACE">
      <w:start w:val="1"/>
      <w:numFmt w:val="lowerLetter"/>
      <w:lvlText w:val="%1)"/>
      <w:lvlJc w:val="left"/>
      <w:pPr>
        <w:ind w:left="15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D0E0CAD"/>
    <w:multiLevelType w:val="hybridMultilevel"/>
    <w:tmpl w:val="E45091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E65F7F"/>
    <w:multiLevelType w:val="hybridMultilevel"/>
    <w:tmpl w:val="35CE83C2"/>
    <w:lvl w:ilvl="0" w:tplc="CCB489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6" w15:restartNumberingAfterBreak="0">
    <w:nsid w:val="722954BD"/>
    <w:multiLevelType w:val="hybridMultilevel"/>
    <w:tmpl w:val="31C815F2"/>
    <w:lvl w:ilvl="0" w:tplc="0DC6BF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506AE6"/>
    <w:multiLevelType w:val="hybridMultilevel"/>
    <w:tmpl w:val="1A62631E"/>
    <w:lvl w:ilvl="0" w:tplc="42CE46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4FE1286"/>
    <w:multiLevelType w:val="hybridMultilevel"/>
    <w:tmpl w:val="6AA82534"/>
    <w:lvl w:ilvl="0" w:tplc="D15064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67"/>
  </w:num>
  <w:num w:numId="2" w16cid:durableId="430397708">
    <w:abstractNumId w:val="70"/>
  </w:num>
  <w:num w:numId="3" w16cid:durableId="214509401">
    <w:abstractNumId w:val="84"/>
  </w:num>
  <w:num w:numId="4" w16cid:durableId="354498416">
    <w:abstractNumId w:val="75"/>
  </w:num>
  <w:num w:numId="5" w16cid:durableId="1742561299">
    <w:abstractNumId w:val="33"/>
  </w:num>
  <w:num w:numId="6" w16cid:durableId="524515582">
    <w:abstractNumId w:val="19"/>
  </w:num>
  <w:num w:numId="7" w16cid:durableId="2016303034">
    <w:abstractNumId w:val="9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63"/>
  </w:num>
  <w:num w:numId="11" w16cid:durableId="883912357">
    <w:abstractNumId w:val="82"/>
  </w:num>
  <w:num w:numId="12" w16cid:durableId="1674069099">
    <w:abstractNumId w:val="15"/>
  </w:num>
  <w:num w:numId="13" w16cid:durableId="703293326">
    <w:abstractNumId w:val="39"/>
  </w:num>
  <w:num w:numId="14" w16cid:durableId="1122843402">
    <w:abstractNumId w:val="16"/>
  </w:num>
  <w:num w:numId="15" w16cid:durableId="1826778718">
    <w:abstractNumId w:val="36"/>
  </w:num>
  <w:num w:numId="16" w16cid:durableId="1128937327">
    <w:abstractNumId w:val="8"/>
  </w:num>
  <w:num w:numId="17" w16cid:durableId="2129222">
    <w:abstractNumId w:val="81"/>
  </w:num>
  <w:num w:numId="18" w16cid:durableId="68894306">
    <w:abstractNumId w:val="11"/>
  </w:num>
  <w:num w:numId="19" w16cid:durableId="1040931370">
    <w:abstractNumId w:val="20"/>
  </w:num>
  <w:num w:numId="20" w16cid:durableId="1357730999">
    <w:abstractNumId w:val="62"/>
  </w:num>
  <w:num w:numId="21" w16cid:durableId="1217938096">
    <w:abstractNumId w:val="13"/>
  </w:num>
  <w:num w:numId="22" w16cid:durableId="2141339350">
    <w:abstractNumId w:val="53"/>
  </w:num>
  <w:num w:numId="23" w16cid:durableId="369573489">
    <w:abstractNumId w:val="25"/>
  </w:num>
  <w:num w:numId="24" w16cid:durableId="252471204">
    <w:abstractNumId w:val="29"/>
  </w:num>
  <w:num w:numId="25" w16cid:durableId="438717253">
    <w:abstractNumId w:val="51"/>
  </w:num>
  <w:num w:numId="26" w16cid:durableId="1070615669">
    <w:abstractNumId w:val="69"/>
  </w:num>
  <w:num w:numId="27" w16cid:durableId="1761831156">
    <w:abstractNumId w:val="78"/>
  </w:num>
  <w:num w:numId="28" w16cid:durableId="2093622839">
    <w:abstractNumId w:val="40"/>
  </w:num>
  <w:num w:numId="29" w16cid:durableId="99880485">
    <w:abstractNumId w:val="3"/>
  </w:num>
  <w:num w:numId="30" w16cid:durableId="1324508742">
    <w:abstractNumId w:val="86"/>
  </w:num>
  <w:num w:numId="31" w16cid:durableId="206377022">
    <w:abstractNumId w:val="65"/>
  </w:num>
  <w:num w:numId="32" w16cid:durableId="1815565458">
    <w:abstractNumId w:val="45"/>
  </w:num>
  <w:num w:numId="33" w16cid:durableId="1799760194">
    <w:abstractNumId w:val="43"/>
  </w:num>
  <w:num w:numId="34" w16cid:durableId="265307577">
    <w:abstractNumId w:val="87"/>
  </w:num>
  <w:num w:numId="35" w16cid:durableId="683435195">
    <w:abstractNumId w:val="41"/>
  </w:num>
  <w:num w:numId="36" w16cid:durableId="364335673">
    <w:abstractNumId w:val="7"/>
  </w:num>
  <w:num w:numId="37" w16cid:durableId="1578008442">
    <w:abstractNumId w:val="80"/>
  </w:num>
  <w:num w:numId="38" w16cid:durableId="227805846">
    <w:abstractNumId w:val="54"/>
  </w:num>
  <w:num w:numId="39" w16cid:durableId="443502715">
    <w:abstractNumId w:val="12"/>
  </w:num>
  <w:num w:numId="40" w16cid:durableId="1386028145">
    <w:abstractNumId w:val="34"/>
  </w:num>
  <w:num w:numId="41" w16cid:durableId="1727602202">
    <w:abstractNumId w:val="85"/>
  </w:num>
  <w:num w:numId="42" w16cid:durableId="14549870">
    <w:abstractNumId w:val="83"/>
  </w:num>
  <w:num w:numId="43" w16cid:durableId="2050569423">
    <w:abstractNumId w:val="42"/>
  </w:num>
  <w:num w:numId="44" w16cid:durableId="1829899929">
    <w:abstractNumId w:val="21"/>
  </w:num>
  <w:num w:numId="45" w16cid:durableId="689259686">
    <w:abstractNumId w:val="55"/>
  </w:num>
  <w:num w:numId="46" w16cid:durableId="856580506">
    <w:abstractNumId w:val="5"/>
  </w:num>
  <w:num w:numId="47" w16cid:durableId="1726101429">
    <w:abstractNumId w:val="58"/>
  </w:num>
  <w:num w:numId="48" w16cid:durableId="1199658418">
    <w:abstractNumId w:val="72"/>
  </w:num>
  <w:num w:numId="49" w16cid:durableId="1680352228">
    <w:abstractNumId w:val="27"/>
  </w:num>
  <w:num w:numId="50" w16cid:durableId="408581877">
    <w:abstractNumId w:val="23"/>
  </w:num>
  <w:num w:numId="51" w16cid:durableId="707098195">
    <w:abstractNumId w:val="4"/>
  </w:num>
  <w:num w:numId="52" w16cid:durableId="685131520">
    <w:abstractNumId w:val="57"/>
  </w:num>
  <w:num w:numId="53" w16cid:durableId="969436471">
    <w:abstractNumId w:val="26"/>
  </w:num>
  <w:num w:numId="54" w16cid:durableId="130559230">
    <w:abstractNumId w:val="38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60"/>
  </w:num>
  <w:num w:numId="58" w16cid:durableId="291789609">
    <w:abstractNumId w:val="66"/>
  </w:num>
  <w:num w:numId="59" w16cid:durableId="169176595">
    <w:abstractNumId w:val="2"/>
  </w:num>
  <w:num w:numId="60" w16cid:durableId="1762601911">
    <w:abstractNumId w:val="64"/>
  </w:num>
  <w:num w:numId="61" w16cid:durableId="338192856">
    <w:abstractNumId w:val="46"/>
  </w:num>
  <w:num w:numId="62" w16cid:durableId="84886126">
    <w:abstractNumId w:val="88"/>
  </w:num>
  <w:num w:numId="63" w16cid:durableId="920989436">
    <w:abstractNumId w:val="22"/>
  </w:num>
  <w:num w:numId="64" w16cid:durableId="1934974500">
    <w:abstractNumId w:val="48"/>
  </w:num>
  <w:num w:numId="65" w16cid:durableId="927271176">
    <w:abstractNumId w:val="28"/>
  </w:num>
  <w:num w:numId="66" w16cid:durableId="867958844">
    <w:abstractNumId w:val="71"/>
  </w:num>
  <w:num w:numId="67" w16cid:durableId="926377147">
    <w:abstractNumId w:val="31"/>
  </w:num>
  <w:num w:numId="68" w16cid:durableId="441924704">
    <w:abstractNumId w:val="32"/>
  </w:num>
  <w:num w:numId="69" w16cid:durableId="589118266">
    <w:abstractNumId w:val="59"/>
  </w:num>
  <w:num w:numId="70" w16cid:durableId="597955168">
    <w:abstractNumId w:val="35"/>
  </w:num>
  <w:num w:numId="71" w16cid:durableId="465122739">
    <w:abstractNumId w:val="30"/>
  </w:num>
  <w:num w:numId="72" w16cid:durableId="1886673903">
    <w:abstractNumId w:val="77"/>
  </w:num>
  <w:num w:numId="73" w16cid:durableId="1748578243">
    <w:abstractNumId w:val="50"/>
  </w:num>
  <w:num w:numId="74" w16cid:durableId="1493789844">
    <w:abstractNumId w:val="68"/>
  </w:num>
  <w:num w:numId="75" w16cid:durableId="823741619">
    <w:abstractNumId w:val="61"/>
  </w:num>
  <w:num w:numId="76" w16cid:durableId="930428026">
    <w:abstractNumId w:val="79"/>
  </w:num>
  <w:num w:numId="77" w16cid:durableId="1786997958">
    <w:abstractNumId w:val="37"/>
  </w:num>
  <w:num w:numId="78" w16cid:durableId="1467702515">
    <w:abstractNumId w:val="56"/>
  </w:num>
  <w:num w:numId="79" w16cid:durableId="169684125">
    <w:abstractNumId w:val="44"/>
  </w:num>
  <w:num w:numId="80" w16cid:durableId="1847819047">
    <w:abstractNumId w:val="52"/>
  </w:num>
  <w:num w:numId="81" w16cid:durableId="739449338">
    <w:abstractNumId w:val="76"/>
  </w:num>
  <w:num w:numId="82" w16cid:durableId="186214268">
    <w:abstractNumId w:val="14"/>
  </w:num>
  <w:num w:numId="83" w16cid:durableId="1824930635">
    <w:abstractNumId w:val="10"/>
  </w:num>
  <w:num w:numId="84" w16cid:durableId="145821521">
    <w:abstractNumId w:val="47"/>
  </w:num>
  <w:num w:numId="85" w16cid:durableId="1427770023">
    <w:abstractNumId w:val="49"/>
  </w:num>
  <w:num w:numId="86" w16cid:durableId="1310162519">
    <w:abstractNumId w:val="6"/>
  </w:num>
  <w:num w:numId="87" w16cid:durableId="1150437282">
    <w:abstractNumId w:val="73"/>
  </w:num>
  <w:num w:numId="88" w16cid:durableId="586307280">
    <w:abstractNumId w:val="24"/>
  </w:num>
  <w:num w:numId="89" w16cid:durableId="1454593041">
    <w:abstractNumId w:val="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1F5EC7"/>
    <w:rsid w:val="002041C5"/>
    <w:rsid w:val="00211555"/>
    <w:rsid w:val="00214BF2"/>
    <w:rsid w:val="00244D36"/>
    <w:rsid w:val="00285925"/>
    <w:rsid w:val="00286C2F"/>
    <w:rsid w:val="00291470"/>
    <w:rsid w:val="002A41BC"/>
    <w:rsid w:val="002A7A00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603D0"/>
    <w:rsid w:val="004B4A29"/>
    <w:rsid w:val="004C44EB"/>
    <w:rsid w:val="004C5943"/>
    <w:rsid w:val="004F1BBF"/>
    <w:rsid w:val="00547C5F"/>
    <w:rsid w:val="00561406"/>
    <w:rsid w:val="005615D9"/>
    <w:rsid w:val="00583430"/>
    <w:rsid w:val="00593FDE"/>
    <w:rsid w:val="0059554E"/>
    <w:rsid w:val="005B3F2C"/>
    <w:rsid w:val="00632136"/>
    <w:rsid w:val="00640107"/>
    <w:rsid w:val="00656FE7"/>
    <w:rsid w:val="00684ACA"/>
    <w:rsid w:val="006F540C"/>
    <w:rsid w:val="0073465E"/>
    <w:rsid w:val="0073584C"/>
    <w:rsid w:val="00770F5A"/>
    <w:rsid w:val="007C03EA"/>
    <w:rsid w:val="008104C8"/>
    <w:rsid w:val="00821D05"/>
    <w:rsid w:val="00831537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4180C"/>
    <w:rsid w:val="00A7498D"/>
    <w:rsid w:val="00A8190C"/>
    <w:rsid w:val="00A860B2"/>
    <w:rsid w:val="00AB6084"/>
    <w:rsid w:val="00AC5CCA"/>
    <w:rsid w:val="00AE2FA5"/>
    <w:rsid w:val="00B02647"/>
    <w:rsid w:val="00B0323A"/>
    <w:rsid w:val="00B12FEE"/>
    <w:rsid w:val="00B91A6D"/>
    <w:rsid w:val="00B97641"/>
    <w:rsid w:val="00BB34DF"/>
    <w:rsid w:val="00BE650C"/>
    <w:rsid w:val="00C13E37"/>
    <w:rsid w:val="00CB4DE1"/>
    <w:rsid w:val="00CC54B5"/>
    <w:rsid w:val="00CE2B29"/>
    <w:rsid w:val="00CF0908"/>
    <w:rsid w:val="00CF75DE"/>
    <w:rsid w:val="00D03D1D"/>
    <w:rsid w:val="00D20136"/>
    <w:rsid w:val="00D42249"/>
    <w:rsid w:val="00D77F1A"/>
    <w:rsid w:val="00DB49E2"/>
    <w:rsid w:val="00DC34A5"/>
    <w:rsid w:val="00DD38A1"/>
    <w:rsid w:val="00DE2E70"/>
    <w:rsid w:val="00E0721C"/>
    <w:rsid w:val="00E1079C"/>
    <w:rsid w:val="00E46CE5"/>
    <w:rsid w:val="00E77D1A"/>
    <w:rsid w:val="00EA2B1A"/>
    <w:rsid w:val="00EF52EC"/>
    <w:rsid w:val="00F02F42"/>
    <w:rsid w:val="00F147EB"/>
    <w:rsid w:val="00F42B0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9</cp:revision>
  <cp:lastPrinted>2023-09-13T04:42:00Z</cp:lastPrinted>
  <dcterms:created xsi:type="dcterms:W3CDTF">2024-05-02T08:58:00Z</dcterms:created>
  <dcterms:modified xsi:type="dcterms:W3CDTF">2024-05-28T07:07:00Z</dcterms:modified>
</cp:coreProperties>
</file>